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5A" w:rsidRPr="004F3BF7" w:rsidRDefault="004C195A" w:rsidP="004C195A">
      <w:pPr>
        <w:rPr>
          <w:rFonts w:ascii="Times New Roman" w:hAnsi="Times New Roman" w:cs="Times New Roman"/>
          <w:b/>
          <w:sz w:val="24"/>
          <w:szCs w:val="24"/>
        </w:rPr>
      </w:pPr>
      <w:r w:rsidRPr="004F3BF7">
        <w:rPr>
          <w:rFonts w:ascii="Times New Roman" w:hAnsi="Times New Roman" w:cs="Times New Roman"/>
          <w:b/>
          <w:sz w:val="24"/>
          <w:szCs w:val="24"/>
        </w:rPr>
        <w:t>СПИСОК ЛИЦ, ПОСТУПИВШИХ В АСПИРАНТУРУ ИТИГ ДВО РАН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3BF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C195A" w:rsidRPr="00A67BF2" w:rsidRDefault="004C195A" w:rsidP="004C1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5A" w:rsidRPr="0060763F" w:rsidRDefault="004C195A" w:rsidP="004C1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63F">
        <w:rPr>
          <w:rStyle w:val="a3"/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 в рамках КЦП:</w:t>
      </w:r>
    </w:p>
    <w:p w:rsidR="004C195A" w:rsidRPr="008649E0" w:rsidRDefault="004C195A" w:rsidP="004C19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49E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41241">
        <w:rPr>
          <w:rFonts w:ascii="Times New Roman" w:hAnsi="Times New Roman" w:cs="Times New Roman"/>
          <w:sz w:val="24"/>
          <w:szCs w:val="24"/>
          <w:u w:val="single"/>
        </w:rPr>
        <w:t>13835763487</w:t>
      </w:r>
    </w:p>
    <w:p w:rsidR="004C195A" w:rsidRDefault="004C195A" w:rsidP="004C1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баллов (10 баллов </w:t>
      </w:r>
      <w:r w:rsidRPr="00A67B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вступительные экзамены; 17 баллов </w:t>
      </w:r>
      <w:r w:rsidRPr="00A67B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достижения) </w:t>
      </w:r>
    </w:p>
    <w:p w:rsidR="004C195A" w:rsidRPr="008649E0" w:rsidRDefault="004C195A" w:rsidP="004C19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49E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41241">
        <w:rPr>
          <w:rFonts w:ascii="Times New Roman" w:hAnsi="Times New Roman" w:cs="Times New Roman"/>
          <w:sz w:val="24"/>
          <w:szCs w:val="24"/>
          <w:u w:val="single"/>
        </w:rPr>
        <w:t>15183130738</w:t>
      </w:r>
    </w:p>
    <w:p w:rsidR="004C195A" w:rsidRDefault="004C195A" w:rsidP="004C19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баллов (10 баллов </w:t>
      </w:r>
      <w:r w:rsidRPr="00A67B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вступительные экзамены; 9 баллов </w:t>
      </w:r>
      <w:r w:rsidRPr="00A67B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достижения) </w:t>
      </w:r>
    </w:p>
    <w:p w:rsidR="004C195A" w:rsidRDefault="004C195A" w:rsidP="004C195A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4C195A" w:rsidRPr="008649E0" w:rsidRDefault="004C195A" w:rsidP="004C19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49E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41241">
        <w:rPr>
          <w:rFonts w:ascii="Times New Roman" w:hAnsi="Times New Roman" w:cs="Times New Roman"/>
          <w:sz w:val="24"/>
          <w:szCs w:val="24"/>
          <w:u w:val="single"/>
        </w:rPr>
        <w:t>13043143801</w:t>
      </w:r>
    </w:p>
    <w:p w:rsidR="004C195A" w:rsidRPr="008649E0" w:rsidRDefault="004C195A" w:rsidP="004C1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баллов (вступительные экзамены)</w:t>
      </w:r>
    </w:p>
    <w:p w:rsidR="00A766CC" w:rsidRDefault="00A766CC"/>
    <w:sectPr w:rsidR="00A766CC" w:rsidSect="0060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195A"/>
    <w:rsid w:val="000024F2"/>
    <w:rsid w:val="004C195A"/>
    <w:rsid w:val="00941241"/>
    <w:rsid w:val="00A7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2023-10-24T05:18:00Z</dcterms:created>
  <dcterms:modified xsi:type="dcterms:W3CDTF">2023-10-31T07:47:00Z</dcterms:modified>
</cp:coreProperties>
</file>